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BC" w:rsidRDefault="00A54678" w:rsidP="00A9097C">
      <w:pPr>
        <w:spacing w:line="420" w:lineRule="exact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中医学院领导班子分工</w:t>
      </w:r>
    </w:p>
    <w:p w:rsidR="00A17FBC" w:rsidRDefault="00A54678" w:rsidP="00A9097C">
      <w:pPr>
        <w:spacing w:line="420" w:lineRule="exact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2017年</w:t>
      </w:r>
      <w:r>
        <w:rPr>
          <w:rFonts w:ascii="黑体" w:eastAsia="黑体" w:hAnsi="黑体"/>
          <w:b/>
          <w:sz w:val="32"/>
        </w:rPr>
        <w:t>12</w:t>
      </w:r>
      <w:r>
        <w:rPr>
          <w:rFonts w:ascii="黑体" w:eastAsia="黑体" w:hAnsi="黑体" w:hint="eastAsia"/>
          <w:b/>
          <w:sz w:val="32"/>
        </w:rPr>
        <w:t>月</w:t>
      </w:r>
    </w:p>
    <w:p w:rsidR="00A17FBC" w:rsidRDefault="00A54678" w:rsidP="00A909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姓名：孙传新</w:t>
      </w:r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职称：书记</w:t>
      </w:r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分管工作： 主持中医学院党委全面工作；召集并主持党委会、支部书记办公会；主管政保、宣传、统战、学院文化建设（含新校区楼宇文化建设）、新校区搬迁工作、开发（对外培训）。分管党办。</w:t>
      </w:r>
    </w:p>
    <w:p w:rsidR="00A17FBC" w:rsidRDefault="00A17FBC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</w:p>
    <w:p w:rsidR="00A17FBC" w:rsidRDefault="00A54678" w:rsidP="00A909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姓名：李峰</w:t>
      </w:r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职称：院长</w:t>
      </w:r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分管工作： 主持学院行政全面工作；召集并主持院长办公会；主管人事、财务、学科建设、对口支援。分管院办。</w:t>
      </w:r>
    </w:p>
    <w:p w:rsidR="00A17FBC" w:rsidRDefault="00A17FBC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</w:p>
    <w:p w:rsidR="00A17FBC" w:rsidRDefault="00A54678" w:rsidP="00A909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姓名：贺娟</w:t>
      </w:r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职称：副院长</w:t>
      </w:r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分管工作：协助院长做好相关工作，主管研究生招生与培养、学位，医疗、名医传承工作，外事。分管研究生办。</w:t>
      </w:r>
    </w:p>
    <w:p w:rsidR="00A17FBC" w:rsidRDefault="00A17FBC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</w:p>
    <w:p w:rsidR="00A17FBC" w:rsidRDefault="00A54678" w:rsidP="00A909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姓名：孙红梅</w:t>
      </w:r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职称：副院长</w:t>
      </w:r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分管工作：协助院长做好相关工作，分管本科生教学、国家级及北京市教学示范中心，本科生招生。分管实验教学中心、教办。</w:t>
      </w:r>
    </w:p>
    <w:p w:rsidR="00A17FBC" w:rsidRDefault="00A17FBC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</w:p>
    <w:p w:rsidR="00A17FBC" w:rsidRDefault="00A54678" w:rsidP="00A9097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姓名：赵建磊</w:t>
      </w:r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职称：副书记</w:t>
      </w:r>
      <w:bookmarkStart w:id="0" w:name="_GoBack"/>
      <w:bookmarkEnd w:id="0"/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分管工作：协助书记做好党委相关工作，主管学生工作、就业、团的工作、网络信息工作、工会、计划生育、校友工作。</w:t>
      </w:r>
      <w:proofErr w:type="gramStart"/>
      <w:r>
        <w:rPr>
          <w:rFonts w:ascii="微软雅黑" w:eastAsia="微软雅黑" w:hAnsi="微软雅黑" w:hint="eastAsia"/>
        </w:rPr>
        <w:t>分管学</w:t>
      </w:r>
      <w:proofErr w:type="gramEnd"/>
      <w:r>
        <w:rPr>
          <w:rFonts w:ascii="微软雅黑" w:eastAsia="微软雅黑" w:hAnsi="微软雅黑" w:hint="eastAsia"/>
        </w:rPr>
        <w:t>办、团总支。</w:t>
      </w:r>
    </w:p>
    <w:p w:rsidR="00A17FBC" w:rsidRDefault="00A17FBC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</w:p>
    <w:p w:rsidR="00A17FBC" w:rsidRDefault="00A54678" w:rsidP="00A9097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姓名：郭淑贞</w:t>
      </w:r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职称：副院长</w:t>
      </w:r>
    </w:p>
    <w:p w:rsidR="00A17FBC" w:rsidRDefault="00A54678" w:rsidP="00A9097C">
      <w:pPr>
        <w:pStyle w:val="a3"/>
        <w:shd w:val="clear" w:color="auto" w:fill="FFFFFF"/>
        <w:spacing w:before="0" w:beforeAutospacing="0" w:after="0" w:afterAutospacing="0" w:line="420" w:lineRule="exact"/>
        <w:ind w:left="7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分管工作：协助院长做好相关工作，分管科研、资产与设备、安全保卫、后勤。分管科研中心、科研办。</w:t>
      </w:r>
    </w:p>
    <w:sectPr w:rsidR="00A17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0AB3"/>
    <w:multiLevelType w:val="multilevel"/>
    <w:tmpl w:val="12D40A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6218D"/>
    <w:multiLevelType w:val="multilevel"/>
    <w:tmpl w:val="1D0621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1243D"/>
    <w:multiLevelType w:val="multilevel"/>
    <w:tmpl w:val="28D124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10C6B"/>
    <w:multiLevelType w:val="multilevel"/>
    <w:tmpl w:val="2F910C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3D404A"/>
    <w:multiLevelType w:val="multilevel"/>
    <w:tmpl w:val="473D40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B22FE6"/>
    <w:multiLevelType w:val="multilevel"/>
    <w:tmpl w:val="52B22F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C2"/>
    <w:rsid w:val="00004881"/>
    <w:rsid w:val="000051DC"/>
    <w:rsid w:val="00010BC2"/>
    <w:rsid w:val="0005503F"/>
    <w:rsid w:val="0005574B"/>
    <w:rsid w:val="0005621A"/>
    <w:rsid w:val="00057BBD"/>
    <w:rsid w:val="00072B07"/>
    <w:rsid w:val="0008228B"/>
    <w:rsid w:val="000B09E3"/>
    <w:rsid w:val="000D212A"/>
    <w:rsid w:val="00110FED"/>
    <w:rsid w:val="0011172D"/>
    <w:rsid w:val="00124C2F"/>
    <w:rsid w:val="00187460"/>
    <w:rsid w:val="001E3470"/>
    <w:rsid w:val="001E3542"/>
    <w:rsid w:val="00211A09"/>
    <w:rsid w:val="00222F51"/>
    <w:rsid w:val="00226E22"/>
    <w:rsid w:val="00227135"/>
    <w:rsid w:val="00255549"/>
    <w:rsid w:val="002777D7"/>
    <w:rsid w:val="00293B28"/>
    <w:rsid w:val="00294873"/>
    <w:rsid w:val="002F6E8F"/>
    <w:rsid w:val="00302113"/>
    <w:rsid w:val="0032419D"/>
    <w:rsid w:val="003530D0"/>
    <w:rsid w:val="00363439"/>
    <w:rsid w:val="00391207"/>
    <w:rsid w:val="003A3991"/>
    <w:rsid w:val="003C40A7"/>
    <w:rsid w:val="003C433B"/>
    <w:rsid w:val="003E2E5E"/>
    <w:rsid w:val="003E3E59"/>
    <w:rsid w:val="003F1B53"/>
    <w:rsid w:val="00402CDC"/>
    <w:rsid w:val="00441275"/>
    <w:rsid w:val="00477C97"/>
    <w:rsid w:val="004A4CBA"/>
    <w:rsid w:val="0050520C"/>
    <w:rsid w:val="00505DF3"/>
    <w:rsid w:val="00532381"/>
    <w:rsid w:val="005B3A9A"/>
    <w:rsid w:val="005C5AB6"/>
    <w:rsid w:val="00607E87"/>
    <w:rsid w:val="00631519"/>
    <w:rsid w:val="00642D66"/>
    <w:rsid w:val="00681ACB"/>
    <w:rsid w:val="00683718"/>
    <w:rsid w:val="006A2203"/>
    <w:rsid w:val="006A63F6"/>
    <w:rsid w:val="006B0A51"/>
    <w:rsid w:val="006B4CFA"/>
    <w:rsid w:val="006B6203"/>
    <w:rsid w:val="006F5515"/>
    <w:rsid w:val="006F681A"/>
    <w:rsid w:val="00716132"/>
    <w:rsid w:val="00727847"/>
    <w:rsid w:val="00737B00"/>
    <w:rsid w:val="00741278"/>
    <w:rsid w:val="00745250"/>
    <w:rsid w:val="00753CE3"/>
    <w:rsid w:val="00777C4B"/>
    <w:rsid w:val="007A48B7"/>
    <w:rsid w:val="007A6034"/>
    <w:rsid w:val="007C2DA3"/>
    <w:rsid w:val="007D01C5"/>
    <w:rsid w:val="007E4FA5"/>
    <w:rsid w:val="00805BD8"/>
    <w:rsid w:val="00842227"/>
    <w:rsid w:val="00850D38"/>
    <w:rsid w:val="0085737A"/>
    <w:rsid w:val="008673F4"/>
    <w:rsid w:val="0086795B"/>
    <w:rsid w:val="00881E04"/>
    <w:rsid w:val="00891914"/>
    <w:rsid w:val="008B0FD6"/>
    <w:rsid w:val="008E3D6D"/>
    <w:rsid w:val="008F2140"/>
    <w:rsid w:val="009162FD"/>
    <w:rsid w:val="00916CD6"/>
    <w:rsid w:val="00947EC2"/>
    <w:rsid w:val="00970951"/>
    <w:rsid w:val="00982E29"/>
    <w:rsid w:val="00983C55"/>
    <w:rsid w:val="00992981"/>
    <w:rsid w:val="00996731"/>
    <w:rsid w:val="009C4B9D"/>
    <w:rsid w:val="009F19BC"/>
    <w:rsid w:val="00A07B28"/>
    <w:rsid w:val="00A17FBC"/>
    <w:rsid w:val="00A377E2"/>
    <w:rsid w:val="00A40B31"/>
    <w:rsid w:val="00A443A4"/>
    <w:rsid w:val="00A463D5"/>
    <w:rsid w:val="00A477B6"/>
    <w:rsid w:val="00A504F8"/>
    <w:rsid w:val="00A54678"/>
    <w:rsid w:val="00A57CAF"/>
    <w:rsid w:val="00A76759"/>
    <w:rsid w:val="00A9097C"/>
    <w:rsid w:val="00AD08DA"/>
    <w:rsid w:val="00AE12E9"/>
    <w:rsid w:val="00AF0630"/>
    <w:rsid w:val="00B131EF"/>
    <w:rsid w:val="00B213EB"/>
    <w:rsid w:val="00B271A8"/>
    <w:rsid w:val="00B31D64"/>
    <w:rsid w:val="00B47227"/>
    <w:rsid w:val="00B5332B"/>
    <w:rsid w:val="00B664B8"/>
    <w:rsid w:val="00B7469C"/>
    <w:rsid w:val="00B85585"/>
    <w:rsid w:val="00B86EF2"/>
    <w:rsid w:val="00BA332A"/>
    <w:rsid w:val="00BC7C11"/>
    <w:rsid w:val="00BD2BF5"/>
    <w:rsid w:val="00BF49BD"/>
    <w:rsid w:val="00C34A50"/>
    <w:rsid w:val="00C41114"/>
    <w:rsid w:val="00C51654"/>
    <w:rsid w:val="00C91533"/>
    <w:rsid w:val="00C946D6"/>
    <w:rsid w:val="00CD0A23"/>
    <w:rsid w:val="00D12E72"/>
    <w:rsid w:val="00D4206B"/>
    <w:rsid w:val="00D50720"/>
    <w:rsid w:val="00D5296E"/>
    <w:rsid w:val="00D64F90"/>
    <w:rsid w:val="00D70BF7"/>
    <w:rsid w:val="00DB4F33"/>
    <w:rsid w:val="00DC6D33"/>
    <w:rsid w:val="00E12448"/>
    <w:rsid w:val="00E2531C"/>
    <w:rsid w:val="00E278E1"/>
    <w:rsid w:val="00E434FF"/>
    <w:rsid w:val="00E448A1"/>
    <w:rsid w:val="00E573E0"/>
    <w:rsid w:val="00E96625"/>
    <w:rsid w:val="00EA2D92"/>
    <w:rsid w:val="00EC4CF3"/>
    <w:rsid w:val="00F107EB"/>
    <w:rsid w:val="00F10D33"/>
    <w:rsid w:val="00F132C9"/>
    <w:rsid w:val="00F370A7"/>
    <w:rsid w:val="00F57852"/>
    <w:rsid w:val="00F606FE"/>
    <w:rsid w:val="00F768E6"/>
    <w:rsid w:val="00FB3962"/>
    <w:rsid w:val="00FB5C3C"/>
    <w:rsid w:val="00FC1990"/>
    <w:rsid w:val="00FD358A"/>
    <w:rsid w:val="00FF2E3D"/>
    <w:rsid w:val="00FF4F86"/>
    <w:rsid w:val="24531AB3"/>
    <w:rsid w:val="2E88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>.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苏丹</dc:creator>
  <cp:lastModifiedBy>孙传新</cp:lastModifiedBy>
  <cp:revision>3</cp:revision>
  <dcterms:created xsi:type="dcterms:W3CDTF">2017-12-19T06:47:00Z</dcterms:created>
  <dcterms:modified xsi:type="dcterms:W3CDTF">2017-12-19T07:37:00Z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